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614E" w14:textId="57BA3698" w:rsidR="000C3BF3" w:rsidRPr="00B14687" w:rsidRDefault="008A7C38">
      <w:pPr>
        <w:jc w:val="center"/>
        <w:rPr>
          <w:rFonts w:ascii="Times New Roman" w:hAnsi="Times New Roman" w:cs="Times New Roman"/>
          <w:sz w:val="28"/>
          <w:szCs w:val="36"/>
        </w:rPr>
      </w:pPr>
      <w:r w:rsidRPr="00B14687">
        <w:rPr>
          <w:rFonts w:ascii="Times New Roman" w:hAnsi="Times New Roman" w:cs="Times New Roman"/>
          <w:sz w:val="28"/>
          <w:szCs w:val="36"/>
        </w:rPr>
        <w:t>3.</w:t>
      </w:r>
      <w:r w:rsidR="00E31C91" w:rsidRPr="00B14687">
        <w:rPr>
          <w:rFonts w:ascii="Times New Roman" w:hAnsi="Times New Roman" w:cs="Times New Roman"/>
          <w:sz w:val="28"/>
          <w:szCs w:val="36"/>
        </w:rPr>
        <w:t>1</w:t>
      </w:r>
      <w:r w:rsidRPr="00B14687">
        <w:rPr>
          <w:rFonts w:ascii="Times New Roman" w:hAnsi="Times New Roman" w:cs="Times New Roman"/>
          <w:sz w:val="28"/>
          <w:szCs w:val="36"/>
        </w:rPr>
        <w:t xml:space="preserve"> </w:t>
      </w:r>
      <w:r w:rsidR="00B14687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气压带和风带（第</w:t>
      </w:r>
      <w:r w:rsidR="00B14687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1</w:t>
      </w:r>
      <w:r w:rsidR="00B14687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课时）</w:t>
      </w:r>
      <w:r w:rsidRPr="00B14687">
        <w:rPr>
          <w:rFonts w:ascii="Times New Roman" w:hAnsi="Times New Roman" w:cs="Times New Roman"/>
          <w:sz w:val="28"/>
          <w:szCs w:val="36"/>
        </w:rPr>
        <w:t>导学案</w:t>
      </w:r>
    </w:p>
    <w:p w14:paraId="61731D37" w14:textId="77777777" w:rsidR="000C3BF3" w:rsidRPr="00B14687" w:rsidRDefault="00000000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学习目标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74EE88FF" w14:textId="03E7DC26" w:rsidR="00E31C91" w:rsidRPr="00B14687" w:rsidRDefault="00000000" w:rsidP="00E31C91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1. </w:t>
      </w:r>
      <w:r w:rsidRPr="00B14687">
        <w:rPr>
          <w:rFonts w:ascii="Times New Roman" w:hAnsi="Times New Roman" w:cs="Times New Roman"/>
          <w:sz w:val="22"/>
          <w:szCs w:val="28"/>
        </w:rPr>
        <w:t>知识目标</w:t>
      </w:r>
      <w:r w:rsidR="00993D52" w:rsidRPr="00B14687">
        <w:rPr>
          <w:rFonts w:ascii="Times New Roman" w:hAnsi="Times New Roman" w:cs="Times New Roman"/>
          <w:sz w:val="22"/>
          <w:szCs w:val="28"/>
        </w:rPr>
        <w:t>：</w:t>
      </w:r>
    </w:p>
    <w:p w14:paraId="36B426FC" w14:textId="65A597DF" w:rsidR="00993D52" w:rsidRPr="00B14687" w:rsidRDefault="00993D52" w:rsidP="00993D52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（</w:t>
      </w:r>
      <w:r w:rsidRPr="00B14687">
        <w:rPr>
          <w:rFonts w:ascii="Times New Roman" w:hAnsi="Times New Roman" w:cs="Times New Roman"/>
          <w:sz w:val="22"/>
          <w:szCs w:val="28"/>
        </w:rPr>
        <w:t>1</w:t>
      </w:r>
      <w:r w:rsidRPr="00B14687">
        <w:rPr>
          <w:rFonts w:ascii="Times New Roman" w:hAnsi="Times New Roman" w:cs="Times New Roman"/>
          <w:sz w:val="22"/>
          <w:szCs w:val="28"/>
        </w:rPr>
        <w:t>）</w:t>
      </w:r>
      <w:r w:rsidR="00CD4CFF" w:rsidRPr="00B14687">
        <w:rPr>
          <w:rFonts w:ascii="Times New Roman" w:hAnsi="Times New Roman" w:cs="Times New Roman"/>
          <w:sz w:val="22"/>
          <w:szCs w:val="28"/>
        </w:rPr>
        <w:t>理解大气环流的概念及其主要影响因素。</w:t>
      </w:r>
      <w:r w:rsidR="00CD4CFF"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38487235" w14:textId="122B1904" w:rsidR="00993D52" w:rsidRPr="00B14687" w:rsidRDefault="00993D52" w:rsidP="00993D52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（</w:t>
      </w:r>
      <w:r w:rsidRPr="00B14687">
        <w:rPr>
          <w:rFonts w:ascii="Times New Roman" w:hAnsi="Times New Roman" w:cs="Times New Roman"/>
          <w:sz w:val="22"/>
          <w:szCs w:val="28"/>
        </w:rPr>
        <w:t>2</w:t>
      </w:r>
      <w:r w:rsidRPr="00B14687">
        <w:rPr>
          <w:rFonts w:ascii="Times New Roman" w:hAnsi="Times New Roman" w:cs="Times New Roman"/>
          <w:sz w:val="22"/>
          <w:szCs w:val="28"/>
        </w:rPr>
        <w:t>）</w:t>
      </w:r>
      <w:r w:rsidR="00CD4CFF" w:rsidRPr="00B14687">
        <w:rPr>
          <w:rFonts w:ascii="Times New Roman" w:hAnsi="Times New Roman" w:cs="Times New Roman"/>
          <w:sz w:val="22"/>
          <w:szCs w:val="28"/>
        </w:rPr>
        <w:t>掌握单圈环流和三圈环流的形成原理及其分布特点。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189D566D" w14:textId="300CEA34" w:rsidR="00E31C91" w:rsidRPr="00B14687" w:rsidRDefault="008A7C38" w:rsidP="00993D52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2. </w:t>
      </w:r>
      <w:r w:rsidRPr="00B14687">
        <w:rPr>
          <w:rFonts w:ascii="Times New Roman" w:hAnsi="Times New Roman" w:cs="Times New Roman"/>
          <w:sz w:val="22"/>
          <w:szCs w:val="28"/>
        </w:rPr>
        <w:t>能力目标：</w:t>
      </w:r>
    </w:p>
    <w:p w14:paraId="4FB9EA44" w14:textId="36859102" w:rsidR="00E31C91" w:rsidRPr="00B14687" w:rsidRDefault="00E31C91" w:rsidP="00CD4CFF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（</w:t>
      </w:r>
      <w:r w:rsidRPr="00B14687">
        <w:rPr>
          <w:rFonts w:ascii="Times New Roman" w:hAnsi="Times New Roman" w:cs="Times New Roman"/>
          <w:sz w:val="22"/>
          <w:szCs w:val="28"/>
        </w:rPr>
        <w:t>1</w:t>
      </w:r>
      <w:r w:rsidRPr="00B14687">
        <w:rPr>
          <w:rFonts w:ascii="Times New Roman" w:hAnsi="Times New Roman" w:cs="Times New Roman"/>
          <w:sz w:val="22"/>
          <w:szCs w:val="28"/>
        </w:rPr>
        <w:t>）</w:t>
      </w:r>
      <w:r w:rsidR="00CD4CFF" w:rsidRPr="00B14687">
        <w:rPr>
          <w:rFonts w:ascii="Times New Roman" w:hAnsi="Times New Roman" w:cs="Times New Roman"/>
          <w:sz w:val="22"/>
          <w:szCs w:val="28"/>
        </w:rPr>
        <w:t>能够分析气压带和风带的性质及其对天气的影响。</w:t>
      </w:r>
    </w:p>
    <w:p w14:paraId="61DDD2C6" w14:textId="50F8DEA2" w:rsidR="008A7C38" w:rsidRPr="00B14687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3. </w:t>
      </w:r>
      <w:r w:rsidRPr="00B14687">
        <w:rPr>
          <w:rFonts w:ascii="Times New Roman" w:hAnsi="Times New Roman" w:cs="Times New Roman"/>
          <w:sz w:val="22"/>
          <w:szCs w:val="28"/>
        </w:rPr>
        <w:t>情感目标：</w:t>
      </w:r>
    </w:p>
    <w:p w14:paraId="7428899F" w14:textId="77777777" w:rsidR="00E31C91" w:rsidRPr="00B14687" w:rsidRDefault="00E31C91" w:rsidP="00CD4CFF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（</w:t>
      </w:r>
      <w:r w:rsidRPr="00B14687">
        <w:rPr>
          <w:rFonts w:ascii="Times New Roman" w:hAnsi="Times New Roman" w:cs="Times New Roman"/>
          <w:sz w:val="22"/>
          <w:szCs w:val="28"/>
        </w:rPr>
        <w:t>1</w:t>
      </w:r>
      <w:r w:rsidRPr="00B14687">
        <w:rPr>
          <w:rFonts w:ascii="Times New Roman" w:hAnsi="Times New Roman" w:cs="Times New Roman"/>
          <w:sz w:val="22"/>
          <w:szCs w:val="28"/>
        </w:rPr>
        <w:t>）激发学生探究科学的兴趣和动机；</w:t>
      </w:r>
    </w:p>
    <w:p w14:paraId="5234852F" w14:textId="77777777" w:rsidR="00E31C91" w:rsidRPr="00B14687" w:rsidRDefault="00E31C91" w:rsidP="00CD4CFF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（</w:t>
      </w:r>
      <w:r w:rsidRPr="00B14687">
        <w:rPr>
          <w:rFonts w:ascii="Times New Roman" w:hAnsi="Times New Roman" w:cs="Times New Roman"/>
          <w:sz w:val="22"/>
          <w:szCs w:val="28"/>
        </w:rPr>
        <w:t>2</w:t>
      </w:r>
      <w:r w:rsidRPr="00B14687">
        <w:rPr>
          <w:rFonts w:ascii="Times New Roman" w:hAnsi="Times New Roman" w:cs="Times New Roman"/>
          <w:sz w:val="22"/>
          <w:szCs w:val="28"/>
        </w:rPr>
        <w:t>）培养学生唯物主义的认识观，培养求真、求实的科学态度；</w:t>
      </w:r>
    </w:p>
    <w:p w14:paraId="43E62F9F" w14:textId="77777777" w:rsidR="00E31C91" w:rsidRPr="00B14687" w:rsidRDefault="00E31C91" w:rsidP="00CD4CFF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（</w:t>
      </w:r>
      <w:r w:rsidRPr="00B14687">
        <w:rPr>
          <w:rFonts w:ascii="Times New Roman" w:hAnsi="Times New Roman" w:cs="Times New Roman"/>
          <w:sz w:val="22"/>
          <w:szCs w:val="28"/>
        </w:rPr>
        <w:t>3</w:t>
      </w:r>
      <w:r w:rsidRPr="00B14687">
        <w:rPr>
          <w:rFonts w:ascii="Times New Roman" w:hAnsi="Times New Roman" w:cs="Times New Roman"/>
          <w:sz w:val="22"/>
          <w:szCs w:val="28"/>
        </w:rPr>
        <w:t>）提高地理审美情趣。</w:t>
      </w:r>
    </w:p>
    <w:p w14:paraId="1F2381DC" w14:textId="5B1CC583" w:rsidR="008A7C38" w:rsidRPr="00B14687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学习重点：</w:t>
      </w:r>
    </w:p>
    <w:p w14:paraId="36E661CB" w14:textId="7F1A8002" w:rsidR="00CD4CFF" w:rsidRPr="00B14687" w:rsidRDefault="00CD4CFF" w:rsidP="00CD4CFF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1. </w:t>
      </w:r>
      <w:r w:rsidRPr="00B14687">
        <w:rPr>
          <w:rFonts w:ascii="Times New Roman" w:hAnsi="Times New Roman" w:cs="Times New Roman"/>
          <w:sz w:val="22"/>
          <w:szCs w:val="28"/>
        </w:rPr>
        <w:t>单圈环流和三圈环流的形成原理。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3F428881" w14:textId="77777777" w:rsidR="00CD4CFF" w:rsidRPr="00B14687" w:rsidRDefault="00CD4CFF" w:rsidP="00CD4CFF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2. </w:t>
      </w:r>
      <w:r w:rsidRPr="00B14687">
        <w:rPr>
          <w:rFonts w:ascii="Times New Roman" w:hAnsi="Times New Roman" w:cs="Times New Roman"/>
          <w:sz w:val="22"/>
          <w:szCs w:val="28"/>
        </w:rPr>
        <w:t>气压带和风带的分布特点及其性质。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76E9B161" w14:textId="767B9BF2" w:rsidR="00993D52" w:rsidRPr="00B14687" w:rsidRDefault="00CD4CFF" w:rsidP="00CD4CFF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3. </w:t>
      </w:r>
      <w:r w:rsidRPr="00B14687">
        <w:rPr>
          <w:rFonts w:ascii="Times New Roman" w:hAnsi="Times New Roman" w:cs="Times New Roman"/>
          <w:sz w:val="22"/>
          <w:szCs w:val="28"/>
        </w:rPr>
        <w:t>气压带和风带对天气的影响。</w:t>
      </w:r>
    </w:p>
    <w:p w14:paraId="2D3E5D6E" w14:textId="4A785B24" w:rsidR="00E31C91" w:rsidRPr="00B14687" w:rsidRDefault="008A7C38" w:rsidP="00993D52">
      <w:pPr>
        <w:rPr>
          <w:rFonts w:ascii="Times New Roman" w:eastAsia="宋体" w:hAnsi="Times New Roman" w:cs="Times New Roman"/>
          <w:sz w:val="24"/>
        </w:rPr>
      </w:pPr>
      <w:r w:rsidRPr="00B14687">
        <w:rPr>
          <w:rFonts w:ascii="Times New Roman" w:hAnsi="Times New Roman" w:cs="Times New Roman"/>
          <w:sz w:val="22"/>
          <w:szCs w:val="28"/>
        </w:rPr>
        <w:t>学习难点：</w:t>
      </w:r>
    </w:p>
    <w:p w14:paraId="0EF892A0" w14:textId="226917D1" w:rsidR="00CD4CFF" w:rsidRPr="00B14687" w:rsidRDefault="00CD4CFF" w:rsidP="00CD4CFF">
      <w:pPr>
        <w:ind w:firstLineChars="100" w:firstLine="240"/>
        <w:rPr>
          <w:rFonts w:ascii="Times New Roman" w:eastAsia="宋体" w:hAnsi="Times New Roman" w:cs="Times New Roman"/>
          <w:sz w:val="24"/>
        </w:rPr>
      </w:pPr>
      <w:r w:rsidRPr="00B14687">
        <w:rPr>
          <w:rFonts w:ascii="Times New Roman" w:eastAsia="宋体" w:hAnsi="Times New Roman" w:cs="Times New Roman"/>
          <w:sz w:val="24"/>
        </w:rPr>
        <w:t xml:space="preserve">1. </w:t>
      </w:r>
      <w:r w:rsidRPr="00B14687">
        <w:rPr>
          <w:rFonts w:ascii="Times New Roman" w:eastAsia="宋体" w:hAnsi="Times New Roman" w:cs="Times New Roman"/>
          <w:sz w:val="24"/>
        </w:rPr>
        <w:t>三圈环流的形成及其气流运动方向。</w:t>
      </w:r>
      <w:r w:rsidRPr="00B14687">
        <w:rPr>
          <w:rFonts w:ascii="Times New Roman" w:eastAsia="宋体" w:hAnsi="Times New Roman" w:cs="Times New Roman"/>
          <w:sz w:val="24"/>
        </w:rPr>
        <w:t xml:space="preserve">  </w:t>
      </w:r>
    </w:p>
    <w:p w14:paraId="711DB700" w14:textId="77777777" w:rsidR="00CD4CFF" w:rsidRPr="00B14687" w:rsidRDefault="00CD4CFF" w:rsidP="00CD4CFF">
      <w:pPr>
        <w:ind w:firstLineChars="100" w:firstLine="240"/>
        <w:rPr>
          <w:rFonts w:ascii="Times New Roman" w:eastAsia="宋体" w:hAnsi="Times New Roman" w:cs="Times New Roman"/>
          <w:sz w:val="24"/>
        </w:rPr>
      </w:pPr>
      <w:r w:rsidRPr="00B14687">
        <w:rPr>
          <w:rFonts w:ascii="Times New Roman" w:eastAsia="宋体" w:hAnsi="Times New Roman" w:cs="Times New Roman"/>
          <w:sz w:val="24"/>
        </w:rPr>
        <w:t xml:space="preserve">2. </w:t>
      </w:r>
      <w:r w:rsidRPr="00B14687">
        <w:rPr>
          <w:rFonts w:ascii="Times New Roman" w:eastAsia="宋体" w:hAnsi="Times New Roman" w:cs="Times New Roman"/>
          <w:sz w:val="24"/>
        </w:rPr>
        <w:t>气压带和风带的季节移动规律。</w:t>
      </w:r>
      <w:r w:rsidRPr="00B14687">
        <w:rPr>
          <w:rFonts w:ascii="Times New Roman" w:eastAsia="宋体" w:hAnsi="Times New Roman" w:cs="Times New Roman"/>
          <w:sz w:val="24"/>
        </w:rPr>
        <w:t xml:space="preserve">  </w:t>
      </w:r>
    </w:p>
    <w:p w14:paraId="5FD28093" w14:textId="1C0261A7" w:rsidR="00993D52" w:rsidRPr="00B14687" w:rsidRDefault="00CD4CFF" w:rsidP="00CD4CFF">
      <w:pPr>
        <w:ind w:firstLineChars="100" w:firstLine="240"/>
        <w:rPr>
          <w:rFonts w:ascii="Times New Roman" w:eastAsia="宋体" w:hAnsi="Times New Roman" w:cs="Times New Roman"/>
          <w:sz w:val="24"/>
        </w:rPr>
      </w:pPr>
      <w:r w:rsidRPr="00B14687">
        <w:rPr>
          <w:rFonts w:ascii="Times New Roman" w:eastAsia="宋体" w:hAnsi="Times New Roman" w:cs="Times New Roman"/>
          <w:sz w:val="24"/>
        </w:rPr>
        <w:t xml:space="preserve">3. </w:t>
      </w:r>
      <w:r w:rsidRPr="00B14687">
        <w:rPr>
          <w:rFonts w:ascii="Times New Roman" w:eastAsia="宋体" w:hAnsi="Times New Roman" w:cs="Times New Roman"/>
          <w:sz w:val="24"/>
        </w:rPr>
        <w:t>气压带和风带对天气的影响分析。</w:t>
      </w:r>
    </w:p>
    <w:p w14:paraId="73CDE4D2" w14:textId="4C4E508B" w:rsidR="008A7C38" w:rsidRPr="00B14687" w:rsidRDefault="008A7C38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课前预习</w:t>
      </w:r>
    </w:p>
    <w:p w14:paraId="79425065" w14:textId="77777777" w:rsidR="00CD4CFF" w:rsidRPr="00B14687" w:rsidRDefault="00CD4CFF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阅读教材相关内容，了解大气环流的基本概念。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6EAF5EB7" w14:textId="7A150818" w:rsidR="000C3BF3" w:rsidRPr="00B14687" w:rsidRDefault="00CD4CFF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思考：单圈环流和三圈环流的形成原理是什么？气压带和风带对天气有什么影响？</w:t>
      </w:r>
      <w:r w:rsidRPr="00B14687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2ED6DEE5" w14:textId="52AF7CAE" w:rsidR="000C3BF3" w:rsidRPr="00B14687" w:rsidRDefault="00000000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任务一：</w:t>
      </w:r>
      <w:r w:rsidR="008A7C38" w:rsidRPr="00B14687">
        <w:rPr>
          <w:rFonts w:ascii="Times New Roman" w:hAnsi="Times New Roman" w:cs="Times New Roman"/>
          <w:sz w:val="22"/>
          <w:szCs w:val="28"/>
        </w:rPr>
        <w:t>导入思考</w:t>
      </w:r>
      <w:r w:rsidRPr="00B14687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01EE55EA" w14:textId="77777777" w:rsidR="00CD4CFF" w:rsidRPr="00B14687" w:rsidRDefault="00CD4CFF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通过二战时期日本</w:t>
      </w:r>
      <w:r w:rsidRPr="00B14687">
        <w:rPr>
          <w:rFonts w:ascii="Times New Roman" w:hAnsi="Times New Roman" w:cs="Times New Roman"/>
          <w:sz w:val="22"/>
          <w:szCs w:val="28"/>
        </w:rPr>
        <w:t>“</w:t>
      </w:r>
      <w:r w:rsidRPr="00B14687">
        <w:rPr>
          <w:rFonts w:ascii="Times New Roman" w:hAnsi="Times New Roman" w:cs="Times New Roman"/>
          <w:sz w:val="22"/>
          <w:szCs w:val="28"/>
        </w:rPr>
        <w:t>气球炸弹</w:t>
      </w:r>
      <w:r w:rsidRPr="00B14687">
        <w:rPr>
          <w:rFonts w:ascii="Times New Roman" w:hAnsi="Times New Roman" w:cs="Times New Roman"/>
          <w:sz w:val="22"/>
          <w:szCs w:val="28"/>
        </w:rPr>
        <w:t>”</w:t>
      </w:r>
      <w:r w:rsidRPr="00B14687">
        <w:rPr>
          <w:rFonts w:ascii="Times New Roman" w:hAnsi="Times New Roman" w:cs="Times New Roman"/>
          <w:sz w:val="22"/>
          <w:szCs w:val="28"/>
        </w:rPr>
        <w:t>的故事，思考大气环流的作用。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43A3A91D" w14:textId="073CF663" w:rsidR="008A7C38" w:rsidRPr="00B14687" w:rsidRDefault="00B14687" w:rsidP="008A7C38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任务</w:t>
      </w:r>
      <w:r w:rsidR="008A7C38" w:rsidRPr="00B14687">
        <w:rPr>
          <w:rFonts w:ascii="Times New Roman" w:hAnsi="Times New Roman" w:cs="Times New Roman"/>
          <w:sz w:val="22"/>
          <w:szCs w:val="28"/>
        </w:rPr>
        <w:t>二</w:t>
      </w:r>
      <w:r w:rsidRPr="00B14687">
        <w:rPr>
          <w:rFonts w:ascii="Times New Roman" w:hAnsi="Times New Roman" w:cs="Times New Roman"/>
          <w:sz w:val="22"/>
          <w:szCs w:val="28"/>
        </w:rPr>
        <w:t>：</w:t>
      </w:r>
      <w:r w:rsidR="00993D52" w:rsidRPr="00B14687">
        <w:rPr>
          <w:rFonts w:ascii="Times New Roman" w:hAnsi="Times New Roman" w:cs="Times New Roman"/>
          <w:sz w:val="22"/>
          <w:szCs w:val="28"/>
        </w:rPr>
        <w:t>讲授新课</w:t>
      </w:r>
    </w:p>
    <w:p w14:paraId="0911E308" w14:textId="76DEBBA3" w:rsidR="00CD4CFF" w:rsidRPr="00B14687" w:rsidRDefault="00CD4CFF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1. </w:t>
      </w:r>
      <w:r w:rsidRPr="00B14687">
        <w:rPr>
          <w:rFonts w:ascii="Times New Roman" w:hAnsi="Times New Roman" w:cs="Times New Roman"/>
          <w:sz w:val="22"/>
          <w:szCs w:val="28"/>
        </w:rPr>
        <w:t>大气环流的概念及其主要影响因素。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0E3F507F" w14:textId="5F0A92BA" w:rsidR="00CD4CFF" w:rsidRPr="00B14687" w:rsidRDefault="00CD4CFF" w:rsidP="00CD4CFF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    2. </w:t>
      </w:r>
      <w:r w:rsidRPr="00B14687">
        <w:rPr>
          <w:rFonts w:ascii="Times New Roman" w:hAnsi="Times New Roman" w:cs="Times New Roman"/>
          <w:sz w:val="22"/>
          <w:szCs w:val="28"/>
        </w:rPr>
        <w:t>单圈环流和三圈环流的形成原理。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2DFFE085" w14:textId="33ABD23F" w:rsidR="00CD4CFF" w:rsidRPr="00B14687" w:rsidRDefault="00CD4CFF" w:rsidP="00CD4CFF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    3. </w:t>
      </w:r>
      <w:r w:rsidRPr="00B14687">
        <w:rPr>
          <w:rFonts w:ascii="Times New Roman" w:hAnsi="Times New Roman" w:cs="Times New Roman"/>
          <w:sz w:val="22"/>
          <w:szCs w:val="28"/>
        </w:rPr>
        <w:t>气压带和风带的分布特点及其性质。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31B73D4D" w14:textId="61AD8B35" w:rsidR="00993D52" w:rsidRPr="00B14687" w:rsidRDefault="00CD4CFF" w:rsidP="00CD4CFF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    4. </w:t>
      </w:r>
      <w:r w:rsidRPr="00B14687">
        <w:rPr>
          <w:rFonts w:ascii="Times New Roman" w:hAnsi="Times New Roman" w:cs="Times New Roman"/>
          <w:sz w:val="22"/>
          <w:szCs w:val="28"/>
        </w:rPr>
        <w:t>气压带和风带的季节移动规律及其对天气的影响。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  <w:r w:rsidR="00993D52" w:rsidRPr="00B14687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08459C89" w14:textId="46CFB620" w:rsidR="00E31C91" w:rsidRPr="00B14687" w:rsidRDefault="00B14687" w:rsidP="00E31C91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任务</w:t>
      </w:r>
      <w:r w:rsidR="00E31C91" w:rsidRPr="00B14687">
        <w:rPr>
          <w:rFonts w:ascii="Times New Roman" w:hAnsi="Times New Roman" w:cs="Times New Roman"/>
          <w:sz w:val="22"/>
          <w:szCs w:val="28"/>
        </w:rPr>
        <w:t>三</w:t>
      </w:r>
      <w:r w:rsidRPr="00B14687">
        <w:rPr>
          <w:rFonts w:ascii="Times New Roman" w:hAnsi="Times New Roman" w:cs="Times New Roman"/>
          <w:sz w:val="22"/>
          <w:szCs w:val="28"/>
        </w:rPr>
        <w:t>：</w:t>
      </w:r>
      <w:r w:rsidR="00E31C91" w:rsidRPr="00B14687">
        <w:rPr>
          <w:rFonts w:ascii="Times New Roman" w:hAnsi="Times New Roman" w:cs="Times New Roman"/>
          <w:sz w:val="22"/>
          <w:szCs w:val="28"/>
        </w:rPr>
        <w:t>课堂</w:t>
      </w:r>
      <w:r w:rsidR="00993D52" w:rsidRPr="00B14687">
        <w:rPr>
          <w:rFonts w:ascii="Times New Roman" w:hAnsi="Times New Roman" w:cs="Times New Roman"/>
          <w:sz w:val="22"/>
          <w:szCs w:val="28"/>
        </w:rPr>
        <w:t>讨论</w:t>
      </w:r>
    </w:p>
    <w:p w14:paraId="60602FFC" w14:textId="3B2D06BB" w:rsidR="00CD4CFF" w:rsidRPr="00B14687" w:rsidRDefault="00CD4CFF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1. </w:t>
      </w:r>
      <w:r w:rsidRPr="00B14687">
        <w:rPr>
          <w:rFonts w:ascii="Times New Roman" w:hAnsi="Times New Roman" w:cs="Times New Roman"/>
          <w:sz w:val="22"/>
          <w:szCs w:val="28"/>
        </w:rPr>
        <w:t>为什么赤道地区多雨，而副热带地区干燥？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651DD1E0" w14:textId="6BAD2327" w:rsidR="00CD4CFF" w:rsidRPr="00B14687" w:rsidRDefault="00CD4CFF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2. </w:t>
      </w:r>
      <w:r w:rsidRPr="00B14687">
        <w:rPr>
          <w:rFonts w:ascii="Times New Roman" w:hAnsi="Times New Roman" w:cs="Times New Roman"/>
          <w:sz w:val="22"/>
          <w:szCs w:val="28"/>
        </w:rPr>
        <w:t>气压带和风带的性质及其对天气的影响有哪些？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1972D1F4" w14:textId="40753804" w:rsidR="008A7C38" w:rsidRPr="00B14687" w:rsidRDefault="00CD4CFF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3. </w:t>
      </w:r>
      <w:r w:rsidRPr="00B14687">
        <w:rPr>
          <w:rFonts w:ascii="Times New Roman" w:hAnsi="Times New Roman" w:cs="Times New Roman"/>
          <w:sz w:val="22"/>
          <w:szCs w:val="28"/>
        </w:rPr>
        <w:t>气压带和风带的季节移动规律是什么？</w:t>
      </w:r>
      <w:r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50A7737A" w14:textId="4BC15AAB" w:rsidR="00993D52" w:rsidRPr="00B14687" w:rsidRDefault="00B14687" w:rsidP="00E31C91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任务</w:t>
      </w:r>
      <w:r w:rsidR="00993D52" w:rsidRPr="00B14687">
        <w:rPr>
          <w:rFonts w:ascii="Times New Roman" w:hAnsi="Times New Roman" w:cs="Times New Roman"/>
          <w:sz w:val="22"/>
          <w:szCs w:val="28"/>
        </w:rPr>
        <w:t>四</w:t>
      </w:r>
      <w:r w:rsidRPr="00B14687">
        <w:rPr>
          <w:rFonts w:ascii="Times New Roman" w:hAnsi="Times New Roman" w:cs="Times New Roman"/>
          <w:sz w:val="22"/>
          <w:szCs w:val="28"/>
        </w:rPr>
        <w:t>：</w:t>
      </w:r>
      <w:r w:rsidR="00993D52" w:rsidRPr="00B14687">
        <w:rPr>
          <w:rFonts w:ascii="Times New Roman" w:hAnsi="Times New Roman" w:cs="Times New Roman"/>
          <w:sz w:val="22"/>
          <w:szCs w:val="28"/>
        </w:rPr>
        <w:t>课堂小结</w:t>
      </w:r>
    </w:p>
    <w:p w14:paraId="785EF7C2" w14:textId="634F9DD4" w:rsidR="00993D52" w:rsidRPr="00B14687" w:rsidRDefault="00CD4CFF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总结大气环流、单圈环流和三圈环流的基本概念及其对天气的影响。</w:t>
      </w:r>
    </w:p>
    <w:p w14:paraId="6C2968BD" w14:textId="1020D9FF" w:rsidR="00E31C91" w:rsidRPr="00B14687" w:rsidRDefault="00B14687" w:rsidP="00E31C91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任务</w:t>
      </w:r>
      <w:r w:rsidR="00993D52" w:rsidRPr="00B14687">
        <w:rPr>
          <w:rFonts w:ascii="Times New Roman" w:hAnsi="Times New Roman" w:cs="Times New Roman"/>
          <w:sz w:val="22"/>
          <w:szCs w:val="28"/>
        </w:rPr>
        <w:t>五</w:t>
      </w:r>
      <w:r w:rsidRPr="00B14687">
        <w:rPr>
          <w:rFonts w:ascii="Times New Roman" w:hAnsi="Times New Roman" w:cs="Times New Roman"/>
          <w:sz w:val="22"/>
          <w:szCs w:val="28"/>
        </w:rPr>
        <w:t>：</w:t>
      </w:r>
      <w:r w:rsidR="00E31C91" w:rsidRPr="00B14687">
        <w:rPr>
          <w:rFonts w:ascii="Times New Roman" w:hAnsi="Times New Roman" w:cs="Times New Roman"/>
          <w:sz w:val="22"/>
          <w:szCs w:val="28"/>
        </w:rPr>
        <w:t>课后作业</w:t>
      </w:r>
    </w:p>
    <w:p w14:paraId="303506C2" w14:textId="27973333" w:rsidR="00CD4CFF" w:rsidRPr="00B14687" w:rsidRDefault="00E31C91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1.</w:t>
      </w:r>
      <w:r w:rsidR="00993D52" w:rsidRPr="00B14687">
        <w:rPr>
          <w:rFonts w:ascii="Times New Roman" w:hAnsi="Times New Roman" w:cs="Times New Roman"/>
          <w:sz w:val="22"/>
          <w:szCs w:val="28"/>
        </w:rPr>
        <w:t>完成课后作业：</w:t>
      </w:r>
      <w:r w:rsidR="00CD4CFF" w:rsidRPr="00B14687">
        <w:rPr>
          <w:rFonts w:ascii="Times New Roman" w:hAnsi="Times New Roman" w:cs="Times New Roman"/>
          <w:sz w:val="22"/>
          <w:szCs w:val="28"/>
        </w:rPr>
        <w:t>绘制气压带和风带分布图。</w:t>
      </w:r>
      <w:r w:rsidR="00CD4CFF" w:rsidRPr="00B14687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4BD8AE76" w14:textId="7AEB9BD1" w:rsidR="00E31C91" w:rsidRPr="00B14687" w:rsidRDefault="00993D52" w:rsidP="00993D52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2. </w:t>
      </w:r>
      <w:r w:rsidRPr="00B14687">
        <w:rPr>
          <w:rFonts w:ascii="Times New Roman" w:hAnsi="Times New Roman" w:cs="Times New Roman"/>
          <w:sz w:val="22"/>
          <w:szCs w:val="28"/>
        </w:rPr>
        <w:t>预习下一节课内容。</w:t>
      </w:r>
    </w:p>
    <w:p w14:paraId="7AF0F2C7" w14:textId="5E3CD6D5" w:rsidR="00E31C91" w:rsidRPr="00B14687" w:rsidRDefault="00B14687" w:rsidP="00E31C91">
      <w:pPr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任务</w:t>
      </w:r>
      <w:r w:rsidR="00993D52" w:rsidRPr="00B14687">
        <w:rPr>
          <w:rFonts w:ascii="Times New Roman" w:hAnsi="Times New Roman" w:cs="Times New Roman"/>
          <w:sz w:val="22"/>
          <w:szCs w:val="28"/>
        </w:rPr>
        <w:t>六</w:t>
      </w:r>
      <w:r w:rsidRPr="00B14687">
        <w:rPr>
          <w:rFonts w:ascii="Times New Roman" w:hAnsi="Times New Roman" w:cs="Times New Roman"/>
          <w:sz w:val="22"/>
          <w:szCs w:val="28"/>
        </w:rPr>
        <w:t>：</w:t>
      </w:r>
      <w:r w:rsidR="00993D52" w:rsidRPr="00B14687">
        <w:rPr>
          <w:rFonts w:ascii="Times New Roman" w:hAnsi="Times New Roman" w:cs="Times New Roman"/>
          <w:sz w:val="22"/>
          <w:szCs w:val="28"/>
        </w:rPr>
        <w:t>教学</w:t>
      </w:r>
      <w:r w:rsidR="00E31C91" w:rsidRPr="00B14687">
        <w:rPr>
          <w:rFonts w:ascii="Times New Roman" w:hAnsi="Times New Roman" w:cs="Times New Roman"/>
          <w:sz w:val="22"/>
          <w:szCs w:val="28"/>
        </w:rPr>
        <w:t>反思</w:t>
      </w:r>
    </w:p>
    <w:p w14:paraId="33481772" w14:textId="77777777" w:rsidR="00CD4CFF" w:rsidRPr="00B14687" w:rsidRDefault="00CD4CFF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 xml:space="preserve">1. </w:t>
      </w:r>
      <w:r w:rsidRPr="00B14687">
        <w:rPr>
          <w:rFonts w:ascii="Times New Roman" w:hAnsi="Times New Roman" w:cs="Times New Roman"/>
          <w:sz w:val="22"/>
          <w:szCs w:val="28"/>
        </w:rPr>
        <w:t>通过气流运动图和气压带分布图，学生能够直观地理解单圈环流和三圈环流的形成原理及其分布特点。特别是赤道低气压带和副热带高气压带的形成，学生通过图示能够较好地掌握。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0178548C" w14:textId="0FBEA731" w:rsidR="00CD4CFF" w:rsidRPr="00B14687" w:rsidRDefault="00CD4CFF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14687">
        <w:rPr>
          <w:rFonts w:ascii="Times New Roman" w:hAnsi="Times New Roman" w:cs="Times New Roman"/>
          <w:sz w:val="22"/>
          <w:szCs w:val="28"/>
        </w:rPr>
        <w:t>2</w:t>
      </w:r>
      <w:r w:rsidRPr="00B14687">
        <w:rPr>
          <w:rFonts w:ascii="Times New Roman" w:hAnsi="Times New Roman" w:cs="Times New Roman"/>
          <w:sz w:val="22"/>
          <w:szCs w:val="28"/>
        </w:rPr>
        <w:t>．虽然课堂讨论较为活跃，但在讨论气压带和风带的季节移动规律时，问题的深</w:t>
      </w:r>
      <w:r w:rsidRPr="00B14687">
        <w:rPr>
          <w:rFonts w:ascii="Times New Roman" w:hAnsi="Times New Roman" w:cs="Times New Roman"/>
          <w:sz w:val="22"/>
          <w:szCs w:val="28"/>
        </w:rPr>
        <w:lastRenderedPageBreak/>
        <w:t>度和广度不够，未能充分激发学生的深层次思考。</w:t>
      </w:r>
      <w:r w:rsidRPr="00B14687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2441C086" w14:textId="2020B42E" w:rsidR="000C3BF3" w:rsidRPr="00B14687" w:rsidRDefault="000C3BF3" w:rsidP="00CD4CFF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</w:p>
    <w:sectPr w:rsidR="000C3BF3" w:rsidRPr="00B1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0B33" w14:textId="77777777" w:rsidR="00BB40E7" w:rsidRDefault="00BB40E7" w:rsidP="008A7C38">
      <w:r>
        <w:separator/>
      </w:r>
    </w:p>
  </w:endnote>
  <w:endnote w:type="continuationSeparator" w:id="0">
    <w:p w14:paraId="411B6160" w14:textId="77777777" w:rsidR="00BB40E7" w:rsidRDefault="00BB40E7" w:rsidP="008A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730A" w14:textId="77777777" w:rsidR="00BB40E7" w:rsidRDefault="00BB40E7" w:rsidP="008A7C38">
      <w:r>
        <w:separator/>
      </w:r>
    </w:p>
  </w:footnote>
  <w:footnote w:type="continuationSeparator" w:id="0">
    <w:p w14:paraId="45A424B3" w14:textId="77777777" w:rsidR="00BB40E7" w:rsidRDefault="00BB40E7" w:rsidP="008A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9888A9"/>
    <w:multiLevelType w:val="singleLevel"/>
    <w:tmpl w:val="9B9888A9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1" w15:restartNumberingAfterBreak="0">
    <w:nsid w:val="E97C18B3"/>
    <w:multiLevelType w:val="singleLevel"/>
    <w:tmpl w:val="E97C18B3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2" w15:restartNumberingAfterBreak="0">
    <w:nsid w:val="44828F96"/>
    <w:multiLevelType w:val="singleLevel"/>
    <w:tmpl w:val="44828F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8950811">
    <w:abstractNumId w:val="2"/>
  </w:num>
  <w:num w:numId="2" w16cid:durableId="527647077">
    <w:abstractNumId w:val="1"/>
  </w:num>
  <w:num w:numId="3" w16cid:durableId="29048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BF3"/>
    <w:rsid w:val="00093D1E"/>
    <w:rsid w:val="000C3BF3"/>
    <w:rsid w:val="00260D49"/>
    <w:rsid w:val="00360692"/>
    <w:rsid w:val="003A7800"/>
    <w:rsid w:val="00791886"/>
    <w:rsid w:val="007E24BC"/>
    <w:rsid w:val="00873BB5"/>
    <w:rsid w:val="0088152A"/>
    <w:rsid w:val="008A7C38"/>
    <w:rsid w:val="00993D52"/>
    <w:rsid w:val="00B14687"/>
    <w:rsid w:val="00BB40E7"/>
    <w:rsid w:val="00CD4CFF"/>
    <w:rsid w:val="00E31C91"/>
    <w:rsid w:val="00F00B7A"/>
    <w:rsid w:val="60E226CB"/>
    <w:rsid w:val="6B0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22CF5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C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7C38"/>
    <w:rPr>
      <w:kern w:val="2"/>
      <w:sz w:val="18"/>
      <w:szCs w:val="18"/>
    </w:rPr>
  </w:style>
  <w:style w:type="paragraph" w:styleId="a6">
    <w:name w:val="footer"/>
    <w:basedOn w:val="a"/>
    <w:link w:val="a7"/>
    <w:rsid w:val="008A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7C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坤 陈</cp:lastModifiedBy>
  <cp:revision>7</cp:revision>
  <dcterms:created xsi:type="dcterms:W3CDTF">2025-03-17T03:22:00Z</dcterms:created>
  <dcterms:modified xsi:type="dcterms:W3CDTF">2025-03-21T04:17:00Z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eyJoZGlkIjoiMDMzMDVkZGVjNGM1N2Q4YjU2ODNjOTA2OTE3ZDA4NmEiLCJ1c2VySWQiOiI5MDc4MjE1NzYifQ==</vt:lpwstr>
  </property>
  <property fmtid="{D5CDD505-2E9C-101B-9397-08002B2CF9AE}" pid="4" name="ICV">
    <vt:lpwstr>67BD39033CB04E0183091303659D9532_13</vt:lpwstr>
  </property>
</Properties>
</file>